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07" w:rsidRDefault="00D27707" w:rsidP="00D27707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5D420" wp14:editId="0CE79CBB">
                <wp:simplePos x="0" y="0"/>
                <wp:positionH relativeFrom="column">
                  <wp:posOffset>2030730</wp:posOffset>
                </wp:positionH>
                <wp:positionV relativeFrom="paragraph">
                  <wp:posOffset>379730</wp:posOffset>
                </wp:positionV>
                <wp:extent cx="152400" cy="106680"/>
                <wp:effectExtent l="0" t="0" r="19050" b="2667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779" w:rsidRPr="008E25F8" w:rsidRDefault="005A2779" w:rsidP="005A2779">
                            <w:pPr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8E25F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 la ciudad de ___________, a los, _____________días del mes de _____________de 201_, siendo las ______horas, se reunieron en las instalaciones de (la) ___________________________________________ por una parte el Honorable Representante_____________________ identificado con C.C. No______________ y el funcionario ______________________ identificado con C.C. No. ____________________ delegado por el Jefe de La división de Servicios, el vehículo automotor que a continuación se relaciona en el presente inventario.</w:t>
                            </w:r>
                          </w:p>
                          <w:p w:rsidR="005A2779" w:rsidRDefault="005A2779" w:rsidP="005A2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26" type="#_x0000_t202" style="position:absolute;left:0;text-align:left;margin-left:159.9pt;margin-top:29.9pt;width:12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" fillcolor="white [3201]" strokeweight=".5pt">
                <v:textbox>
                  <w:txbxContent>
                    <w:p w:rsidR="005A2779" w:rsidRPr="008E25F8" w:rsidRDefault="005A2779" w:rsidP="005A2779">
                      <w:pPr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8E25F8">
                        <w:rPr>
                          <w:rFonts w:cstheme="minorHAnsi"/>
                          <w:sz w:val="16"/>
                          <w:szCs w:val="16"/>
                        </w:rPr>
                        <w:t>En la ciudad de ___________, a los, _____________días del mes de _____________de 201_, siendo las ______horas, se reunieron en las instalaciones de (la) ___________________________________________ por una parte el Honorable Representante_____________________ identificado con C.C. No______________ y el funcionario ______________________ identificado con C.C. No. ____________________ delegado por el Jefe de La división de Servicios, el vehículo automotor que a continuación se relaciona en el presente inventario.</w:t>
                      </w:r>
                    </w:p>
                    <w:p w:rsidR="005A2779" w:rsidRDefault="005A2779" w:rsidP="005A2779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46353" wp14:editId="76C323EB">
                <wp:simplePos x="0" y="0"/>
                <wp:positionH relativeFrom="column">
                  <wp:posOffset>1459230</wp:posOffset>
                </wp:positionH>
                <wp:positionV relativeFrom="paragraph">
                  <wp:posOffset>379730</wp:posOffset>
                </wp:positionV>
                <wp:extent cx="152400" cy="106680"/>
                <wp:effectExtent l="0" t="0" r="19050" b="2667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779" w:rsidRPr="008E25F8" w:rsidRDefault="005A2779" w:rsidP="005A2779">
                            <w:pPr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8E25F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 la ciudad de ___________, a los, _____________días del mes de _____________de 201_, siendo las ______horas, se reunieron en las instalaciones de (la) ___________________________________________ por una parte el Honorable Representante_____________________ identificado con C.C. No______________ y el funcionario ______________________ identificado con C.C. No. ____________________ delegado por el Jefe de La división de Servicios, el vehículo automotor que a continuación se relaciona en el presente inventario.</w:t>
                            </w:r>
                          </w:p>
                          <w:p w:rsidR="005A2779" w:rsidRDefault="005A2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27" type="#_x0000_t202" style="position:absolute;left:0;text-align:left;margin-left:114.9pt;margin-top:29.9pt;width:12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" fillcolor="white [3201]" strokeweight=".5pt">
                <v:textbox>
                  <w:txbxContent>
                    <w:p w:rsidR="005A2779" w:rsidRPr="008E25F8" w:rsidRDefault="005A2779" w:rsidP="005A2779">
                      <w:pPr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8E25F8">
                        <w:rPr>
                          <w:rFonts w:cstheme="minorHAnsi"/>
                          <w:sz w:val="16"/>
                          <w:szCs w:val="16"/>
                        </w:rPr>
                        <w:t>En la ciudad de ___________, a los, _____________días del mes de _____________de 201_, siendo las ______horas, se reunieron en las instalaciones de (la) ___________________________________________ por una parte el Honorable Representante_____________________ identificado con C.C. No______________ y el funcionario ______________________ identificado con C.C. No. ____________________ delegado por el Jefe de La división de Servicios, el vehículo automotor que a continuación se relaciona en el presente inventario.</w:t>
                      </w:r>
                    </w:p>
                    <w:p w:rsidR="005A2779" w:rsidRDefault="005A2779"/>
                  </w:txbxContent>
                </v:textbox>
              </v:shape>
            </w:pict>
          </mc:Fallback>
        </mc:AlternateContent>
      </w:r>
      <w:r w:rsidR="005A2779" w:rsidRPr="008E25F8">
        <w:rPr>
          <w:rFonts w:cstheme="minorHAnsi"/>
          <w:sz w:val="16"/>
          <w:szCs w:val="16"/>
        </w:rPr>
        <w:t xml:space="preserve">En la ciudad de ___________, a los, _____________días del mes de _____________de 201_, siendo las ______horas, se reunieron en las instalaciones de (la) ___________________________________________ por una parte el Honorable Representante_____________________ identificado con C.C. No______________ y el funcionario ______________________ identificado con C.C. No. ____________________ delegado por el Jefe de La división de Servicios, </w:t>
      </w:r>
      <w:r w:rsidR="005A2779">
        <w:rPr>
          <w:rFonts w:cstheme="minorHAnsi"/>
          <w:sz w:val="16"/>
          <w:szCs w:val="16"/>
        </w:rPr>
        <w:t xml:space="preserve"> para realizar la </w:t>
      </w:r>
      <w:r w:rsidR="005A2779" w:rsidRPr="00440847">
        <w:rPr>
          <w:rFonts w:cstheme="minorHAnsi"/>
          <w:b/>
          <w:sz w:val="16"/>
          <w:szCs w:val="16"/>
        </w:rPr>
        <w:t xml:space="preserve">ENTREGA        o RECIBO        </w:t>
      </w:r>
      <w:r w:rsidR="005A2779">
        <w:rPr>
          <w:rFonts w:cstheme="minorHAnsi"/>
          <w:sz w:val="16"/>
          <w:szCs w:val="16"/>
        </w:rPr>
        <w:t xml:space="preserve">   del</w:t>
      </w:r>
      <w:r w:rsidR="005A2779" w:rsidRPr="008E25F8">
        <w:rPr>
          <w:rFonts w:cstheme="minorHAnsi"/>
          <w:sz w:val="16"/>
          <w:szCs w:val="16"/>
        </w:rPr>
        <w:t xml:space="preserve"> vehículo automotor que a continuación se relaciona en el presente inventario.</w:t>
      </w:r>
    </w:p>
    <w:p w:rsidR="005045D5" w:rsidRDefault="005045D5" w:rsidP="00D27707">
      <w:pPr>
        <w:spacing w:after="0" w:line="240" w:lineRule="auto"/>
        <w:jc w:val="both"/>
        <w:rPr>
          <w:rFonts w:cstheme="minorHAnsi"/>
          <w:b/>
          <w:sz w:val="16"/>
          <w:szCs w:val="16"/>
          <w:u w:val="single"/>
        </w:rPr>
      </w:pPr>
    </w:p>
    <w:p w:rsidR="005045D5" w:rsidRDefault="005045D5" w:rsidP="00CD5A24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46374C">
        <w:rPr>
          <w:rFonts w:cstheme="minorHAnsi"/>
          <w:b/>
          <w:sz w:val="16"/>
          <w:szCs w:val="16"/>
          <w:u w:val="single"/>
        </w:rPr>
        <w:t>Nota:</w:t>
      </w:r>
      <w:r w:rsidR="00CD5A24">
        <w:rPr>
          <w:rFonts w:cstheme="minorHAnsi"/>
          <w:sz w:val="16"/>
          <w:szCs w:val="16"/>
        </w:rPr>
        <w:t xml:space="preserve"> </w:t>
      </w:r>
      <w:r w:rsidR="00CD5A24" w:rsidRPr="00440847">
        <w:rPr>
          <w:rFonts w:cstheme="minorHAnsi"/>
          <w:b/>
          <w:sz w:val="16"/>
          <w:szCs w:val="16"/>
        </w:rPr>
        <w:t>La ENTREGA o</w:t>
      </w:r>
      <w:r w:rsidRPr="00440847">
        <w:rPr>
          <w:rFonts w:cstheme="minorHAnsi"/>
          <w:b/>
          <w:sz w:val="16"/>
          <w:szCs w:val="16"/>
        </w:rPr>
        <w:t xml:space="preserve"> RECIBO</w:t>
      </w:r>
      <w:r w:rsidR="00CD5A24" w:rsidRPr="00440847">
        <w:rPr>
          <w:rFonts w:cstheme="minorHAnsi"/>
          <w:b/>
          <w:sz w:val="16"/>
          <w:szCs w:val="16"/>
        </w:rPr>
        <w:t xml:space="preserve"> corresponde a la </w:t>
      </w:r>
      <w:r w:rsidR="00440847">
        <w:rPr>
          <w:rFonts w:cstheme="minorHAnsi"/>
          <w:b/>
          <w:sz w:val="16"/>
          <w:szCs w:val="16"/>
        </w:rPr>
        <w:t>D</w:t>
      </w:r>
      <w:r w:rsidR="00CD5A24" w:rsidRPr="00440847">
        <w:rPr>
          <w:rFonts w:cstheme="minorHAnsi"/>
          <w:b/>
          <w:sz w:val="16"/>
          <w:szCs w:val="16"/>
        </w:rPr>
        <w:t>ivisión de Servicios quien lidera el proceso.</w:t>
      </w:r>
    </w:p>
    <w:p w:rsidR="00D27707" w:rsidRDefault="00D27707" w:rsidP="00CD5A2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2779" w:rsidRPr="00D27707" w:rsidRDefault="00D27707" w:rsidP="00D27707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D27707">
        <w:rPr>
          <w:rFonts w:cstheme="minorHAnsi"/>
          <w:b/>
          <w:sz w:val="16"/>
          <w:szCs w:val="16"/>
        </w:rPr>
        <w:t>IDENTIFICACIÓN VEHÍCULO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5"/>
        <w:gridCol w:w="1117"/>
        <w:gridCol w:w="1559"/>
        <w:gridCol w:w="1559"/>
        <w:gridCol w:w="1593"/>
        <w:gridCol w:w="2660"/>
      </w:tblGrid>
      <w:tr w:rsidR="00924617" w:rsidRPr="0046374C" w:rsidTr="00215604">
        <w:tc>
          <w:tcPr>
            <w:tcW w:w="168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PLACA</w:t>
            </w:r>
          </w:p>
        </w:tc>
        <w:tc>
          <w:tcPr>
            <w:tcW w:w="1117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COLOR</w:t>
            </w:r>
          </w:p>
        </w:tc>
        <w:tc>
          <w:tcPr>
            <w:tcW w:w="1559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 xml:space="preserve">MOTOR </w:t>
            </w:r>
          </w:p>
        </w:tc>
        <w:tc>
          <w:tcPr>
            <w:tcW w:w="2660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24617" w:rsidRPr="0046374C" w:rsidTr="00215604">
        <w:tc>
          <w:tcPr>
            <w:tcW w:w="168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117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TIPO</w:t>
            </w:r>
          </w:p>
        </w:tc>
        <w:tc>
          <w:tcPr>
            <w:tcW w:w="1559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CHASIS</w:t>
            </w:r>
          </w:p>
        </w:tc>
        <w:tc>
          <w:tcPr>
            <w:tcW w:w="2660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24617" w:rsidRPr="0046374C" w:rsidTr="00215604">
        <w:tc>
          <w:tcPr>
            <w:tcW w:w="168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117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CLASE</w:t>
            </w:r>
          </w:p>
        </w:tc>
        <w:tc>
          <w:tcPr>
            <w:tcW w:w="1559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KILOMETRAJE</w:t>
            </w:r>
          </w:p>
        </w:tc>
        <w:tc>
          <w:tcPr>
            <w:tcW w:w="2660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924617" w:rsidRPr="0046374C" w:rsidRDefault="00924617" w:rsidP="00D2770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24617" w:rsidRDefault="00924617" w:rsidP="00D27707">
      <w:pPr>
        <w:spacing w:line="240" w:lineRule="auto"/>
        <w:jc w:val="both"/>
        <w:rPr>
          <w:rFonts w:cstheme="minorHAnsi"/>
          <w:b/>
          <w:sz w:val="16"/>
          <w:szCs w:val="16"/>
          <w:u w:val="single"/>
        </w:rPr>
      </w:pPr>
      <w:r w:rsidRPr="0046374C">
        <w:rPr>
          <w:rFonts w:cstheme="minorHAnsi"/>
          <w:b/>
          <w:sz w:val="16"/>
          <w:szCs w:val="16"/>
          <w:u w:val="single"/>
        </w:rPr>
        <w:t xml:space="preserve">Para el efecto se procedió a levantar el inventario actual del </w:t>
      </w:r>
      <w:r w:rsidR="001C3B87" w:rsidRPr="0046374C">
        <w:rPr>
          <w:rFonts w:cstheme="minorHAnsi"/>
          <w:b/>
          <w:sz w:val="16"/>
          <w:szCs w:val="16"/>
          <w:u w:val="single"/>
        </w:rPr>
        <w:t>vehículo</w:t>
      </w:r>
      <w:r w:rsidRPr="0046374C">
        <w:rPr>
          <w:rFonts w:cstheme="minorHAnsi"/>
          <w:b/>
          <w:sz w:val="16"/>
          <w:szCs w:val="16"/>
          <w:u w:val="single"/>
        </w:rPr>
        <w:t>, encontrando sus elementos en la cantidad y estado indicado a continuación:</w:t>
      </w:r>
    </w:p>
    <w:p w:rsidR="00D27707" w:rsidRPr="00D27707" w:rsidRDefault="00D27707" w:rsidP="00D27707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D27707">
        <w:rPr>
          <w:rFonts w:cstheme="minorHAnsi"/>
          <w:b/>
          <w:sz w:val="16"/>
          <w:szCs w:val="16"/>
        </w:rPr>
        <w:t>INVENTARIO VEHÍCULO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993"/>
        <w:gridCol w:w="708"/>
        <w:gridCol w:w="2127"/>
        <w:gridCol w:w="1275"/>
        <w:gridCol w:w="1008"/>
      </w:tblGrid>
      <w:tr w:rsidR="006F780D" w:rsidRPr="0046374C" w:rsidTr="001C3B87">
        <w:tc>
          <w:tcPr>
            <w:tcW w:w="675" w:type="dxa"/>
          </w:tcPr>
          <w:p w:rsidR="00924617" w:rsidRPr="0046374C" w:rsidRDefault="001C3B87" w:rsidP="00924617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ÍTEM</w:t>
            </w:r>
          </w:p>
        </w:tc>
        <w:tc>
          <w:tcPr>
            <w:tcW w:w="2268" w:type="dxa"/>
          </w:tcPr>
          <w:p w:rsidR="00924617" w:rsidRPr="0046374C" w:rsidRDefault="001C3B87" w:rsidP="00924617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DESCRIPCIÓN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CANTIDAD</w:t>
            </w: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ESTADO</w:t>
            </w:r>
          </w:p>
        </w:tc>
        <w:tc>
          <w:tcPr>
            <w:tcW w:w="708" w:type="dxa"/>
          </w:tcPr>
          <w:p w:rsidR="00924617" w:rsidRPr="0046374C" w:rsidRDefault="001C3B87" w:rsidP="00924617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ÍTEM</w:t>
            </w:r>
            <w:r w:rsidR="00924617" w:rsidRPr="0046374C">
              <w:rPr>
                <w:rFonts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DESCRIPCIÓN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CANTIDAD</w:t>
            </w: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ESTADO</w:t>
            </w: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Vidrios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26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Aire acondicionado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Puertas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27</w:t>
            </w:r>
          </w:p>
        </w:tc>
        <w:tc>
          <w:tcPr>
            <w:tcW w:w="2127" w:type="dxa"/>
          </w:tcPr>
          <w:p w:rsidR="000E47D9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Ventilas/Calefacción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Llantas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Tablero de Instrumentos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Llanta de repuesto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29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Reloj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Rines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30</w:t>
            </w:r>
          </w:p>
        </w:tc>
        <w:tc>
          <w:tcPr>
            <w:tcW w:w="2127" w:type="dxa"/>
          </w:tcPr>
          <w:p w:rsidR="000E47D9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Espejo Interior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Direccionales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Luz Interior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Stops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Intercomunicador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2268" w:type="dxa"/>
          </w:tcPr>
          <w:p w:rsidR="00924617" w:rsidRPr="0046374C" w:rsidRDefault="001C3B87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Exploradoras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33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Sirena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Espejo exterior (</w:t>
            </w:r>
            <w:r w:rsidR="001C3B87" w:rsidRPr="0046374C">
              <w:rPr>
                <w:rFonts w:cstheme="minorHAnsi"/>
                <w:sz w:val="14"/>
                <w:szCs w:val="14"/>
              </w:rPr>
              <w:t>retrovisores</w:t>
            </w:r>
            <w:r w:rsidRPr="0046374C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Radio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Bomperes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35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Parasoles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Punteras Bomperes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Ceniceros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Rueda Libre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Encendedor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13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Ensanchadores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38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Pito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Estribos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39</w:t>
            </w:r>
          </w:p>
        </w:tc>
        <w:tc>
          <w:tcPr>
            <w:tcW w:w="2127" w:type="dxa"/>
          </w:tcPr>
          <w:p w:rsidR="00924617" w:rsidRPr="0046374C" w:rsidRDefault="001C3B87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Cinturón</w:t>
            </w:r>
            <w:r w:rsidR="000E47D9" w:rsidRPr="0046374C">
              <w:rPr>
                <w:rFonts w:cstheme="minorHAnsi"/>
                <w:sz w:val="14"/>
                <w:szCs w:val="14"/>
              </w:rPr>
              <w:t xml:space="preserve"> de Seguridad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15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Copas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40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Manijas Interiores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16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Antena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41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Tapizados Asientos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17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Emblemas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42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Alarma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18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 xml:space="preserve">Manijas </w:t>
            </w:r>
            <w:r w:rsidR="001C3B87" w:rsidRPr="0046374C">
              <w:rPr>
                <w:rFonts w:cstheme="minorHAnsi"/>
                <w:sz w:val="14"/>
                <w:szCs w:val="14"/>
              </w:rPr>
              <w:t>Exteriores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43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Tapetes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19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Persiana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44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Perilla Barra de Cambios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Tapa de Gasolina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45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Volante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2268" w:type="dxa"/>
          </w:tcPr>
          <w:p w:rsidR="00924617" w:rsidRPr="0046374C" w:rsidRDefault="001C3B87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Limpia brisas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46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Descansa Brazos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22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Tapar de radiador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47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Llaves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Tapa de Aceite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Control(Alarma o seguros)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24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Varilla de Aceite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49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Cocuyos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226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Batería</w:t>
            </w:r>
          </w:p>
        </w:tc>
        <w:tc>
          <w:tcPr>
            <w:tcW w:w="1134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2127" w:type="dxa"/>
          </w:tcPr>
          <w:p w:rsidR="00924617" w:rsidRPr="0046374C" w:rsidRDefault="000E47D9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Parlantes</w:t>
            </w:r>
          </w:p>
        </w:tc>
        <w:tc>
          <w:tcPr>
            <w:tcW w:w="1275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924617" w:rsidRPr="0046374C" w:rsidRDefault="00924617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</w:tbl>
    <w:p w:rsidR="000E47D9" w:rsidRPr="0046374C" w:rsidRDefault="000E47D9" w:rsidP="00924617">
      <w:pPr>
        <w:jc w:val="both"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1813"/>
        <w:gridCol w:w="1164"/>
        <w:gridCol w:w="1276"/>
        <w:gridCol w:w="425"/>
        <w:gridCol w:w="599"/>
        <w:gridCol w:w="2064"/>
        <w:gridCol w:w="1164"/>
        <w:gridCol w:w="1008"/>
      </w:tblGrid>
      <w:tr w:rsidR="006F780D" w:rsidRPr="0046374C" w:rsidTr="001C3B87">
        <w:tc>
          <w:tcPr>
            <w:tcW w:w="675" w:type="dxa"/>
          </w:tcPr>
          <w:p w:rsidR="006F780D" w:rsidRPr="0046374C" w:rsidRDefault="006F780D" w:rsidP="006F780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ÍTEM</w:t>
            </w:r>
          </w:p>
        </w:tc>
        <w:tc>
          <w:tcPr>
            <w:tcW w:w="1813" w:type="dxa"/>
          </w:tcPr>
          <w:p w:rsidR="006F780D" w:rsidRPr="0046374C" w:rsidRDefault="006F780D" w:rsidP="006F780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EQUIPO DE CARRETERA</w:t>
            </w:r>
          </w:p>
        </w:tc>
        <w:tc>
          <w:tcPr>
            <w:tcW w:w="1164" w:type="dxa"/>
          </w:tcPr>
          <w:p w:rsidR="006F780D" w:rsidRPr="0046374C" w:rsidRDefault="006F780D" w:rsidP="006F780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CANTIDAD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780D" w:rsidRPr="0046374C" w:rsidRDefault="006F780D" w:rsidP="006F780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ESTADO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6F780D" w:rsidRPr="0046374C" w:rsidRDefault="006F780D" w:rsidP="006F780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ÍTEM</w:t>
            </w:r>
          </w:p>
        </w:tc>
        <w:tc>
          <w:tcPr>
            <w:tcW w:w="2064" w:type="dxa"/>
          </w:tcPr>
          <w:p w:rsidR="006F780D" w:rsidRPr="0046374C" w:rsidRDefault="006F780D" w:rsidP="006F780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EQUIPO DE CARRETERA</w:t>
            </w:r>
          </w:p>
        </w:tc>
        <w:tc>
          <w:tcPr>
            <w:tcW w:w="1164" w:type="dxa"/>
          </w:tcPr>
          <w:p w:rsidR="006F780D" w:rsidRPr="0046374C" w:rsidRDefault="006F780D" w:rsidP="006F780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CANTIDAD</w:t>
            </w:r>
          </w:p>
        </w:tc>
        <w:tc>
          <w:tcPr>
            <w:tcW w:w="1008" w:type="dxa"/>
          </w:tcPr>
          <w:p w:rsidR="006F780D" w:rsidRPr="0046374C" w:rsidRDefault="006F780D" w:rsidP="005318C6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46374C">
              <w:rPr>
                <w:rFonts w:cstheme="minorHAnsi"/>
                <w:b/>
                <w:sz w:val="14"/>
                <w:szCs w:val="14"/>
              </w:rPr>
              <w:t>ESTADO</w:t>
            </w:r>
          </w:p>
        </w:tc>
      </w:tr>
      <w:tr w:rsidR="006F780D" w:rsidRPr="0046374C" w:rsidTr="001C3B87">
        <w:tc>
          <w:tcPr>
            <w:tcW w:w="675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813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Tacos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20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Gato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813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guantes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20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Palanca de Gato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813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Linterna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20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Llave de copa o cruceta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813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Extintor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20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Llaves fijas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813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Botiquín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20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Estuche de Herramienta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1813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Triángulos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20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 xml:space="preserve">Copa de </w:t>
            </w:r>
            <w:r w:rsidR="001C3B87" w:rsidRPr="0046374C">
              <w:rPr>
                <w:rFonts w:cstheme="minorHAnsi"/>
                <w:sz w:val="14"/>
                <w:szCs w:val="14"/>
              </w:rPr>
              <w:t>Bujía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6F780D" w:rsidRPr="0046374C" w:rsidTr="001C3B87">
        <w:tc>
          <w:tcPr>
            <w:tcW w:w="675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1813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Triángulos Reflectores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20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374C">
              <w:rPr>
                <w:rFonts w:cstheme="minorHAnsi"/>
                <w:sz w:val="14"/>
                <w:szCs w:val="14"/>
              </w:rPr>
              <w:t>Candado de Repuesto</w:t>
            </w:r>
          </w:p>
        </w:tc>
        <w:tc>
          <w:tcPr>
            <w:tcW w:w="1164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8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</w:tbl>
    <w:p w:rsidR="00CB057B" w:rsidRDefault="000E47D9" w:rsidP="00CB057B">
      <w:pPr>
        <w:spacing w:after="0"/>
        <w:jc w:val="both"/>
        <w:rPr>
          <w:rFonts w:cstheme="minorHAnsi"/>
          <w:sz w:val="16"/>
          <w:szCs w:val="16"/>
        </w:rPr>
      </w:pPr>
      <w:r w:rsidRPr="0046374C">
        <w:rPr>
          <w:rFonts w:cstheme="minorHAnsi"/>
          <w:sz w:val="16"/>
          <w:szCs w:val="16"/>
        </w:rPr>
        <w:t xml:space="preserve"> </w:t>
      </w:r>
    </w:p>
    <w:p w:rsidR="006F780D" w:rsidRPr="0046374C" w:rsidRDefault="000E47D9" w:rsidP="00CB057B">
      <w:pPr>
        <w:spacing w:after="0"/>
        <w:jc w:val="both"/>
        <w:rPr>
          <w:rFonts w:cstheme="minorHAnsi"/>
          <w:sz w:val="16"/>
          <w:szCs w:val="16"/>
        </w:rPr>
      </w:pPr>
      <w:r w:rsidRPr="0046374C">
        <w:rPr>
          <w:rFonts w:cstheme="minorHAnsi"/>
          <w:sz w:val="16"/>
          <w:szCs w:val="16"/>
        </w:rPr>
        <w:t xml:space="preserve"> </w:t>
      </w:r>
      <w:r w:rsidR="006F780D" w:rsidRPr="0046374C">
        <w:rPr>
          <w:rFonts w:cstheme="minorHAnsi"/>
          <w:b/>
          <w:sz w:val="16"/>
          <w:szCs w:val="16"/>
          <w:u w:val="single"/>
        </w:rPr>
        <w:t>Observaciones</w:t>
      </w:r>
      <w:r w:rsidR="006F780D" w:rsidRPr="0046374C">
        <w:rPr>
          <w:rFonts w:cstheme="minorHAnsi"/>
          <w:sz w:val="16"/>
          <w:szCs w:val="16"/>
        </w:rPr>
        <w:tab/>
      </w:r>
      <w:r w:rsidR="006F780D" w:rsidRPr="0046374C">
        <w:rPr>
          <w:rFonts w:cstheme="minorHAnsi"/>
          <w:sz w:val="16"/>
          <w:szCs w:val="16"/>
        </w:rPr>
        <w:tab/>
      </w:r>
      <w:r w:rsidR="006F780D" w:rsidRPr="0046374C">
        <w:rPr>
          <w:rFonts w:cstheme="minorHAnsi"/>
          <w:sz w:val="16"/>
          <w:szCs w:val="16"/>
        </w:rPr>
        <w:tab/>
      </w:r>
      <w:r w:rsidR="006F780D" w:rsidRPr="0046374C">
        <w:rPr>
          <w:rFonts w:cstheme="minorHAnsi"/>
          <w:sz w:val="16"/>
          <w:szCs w:val="16"/>
        </w:rPr>
        <w:tab/>
      </w:r>
      <w:r w:rsidR="006F780D" w:rsidRPr="0046374C">
        <w:rPr>
          <w:rFonts w:cstheme="minorHAnsi"/>
          <w:sz w:val="16"/>
          <w:szCs w:val="16"/>
        </w:rPr>
        <w:tab/>
      </w:r>
      <w:r w:rsidR="006F780D" w:rsidRPr="0046374C">
        <w:rPr>
          <w:rFonts w:cstheme="minorHAnsi"/>
          <w:b/>
          <w:sz w:val="16"/>
          <w:szCs w:val="16"/>
          <w:u w:val="single"/>
        </w:rPr>
        <w:t>Nota:</w:t>
      </w:r>
      <w:r w:rsidR="006F780D" w:rsidRPr="0046374C">
        <w:rPr>
          <w:rFonts w:cstheme="minorHAnsi"/>
          <w:sz w:val="16"/>
          <w:szCs w:val="16"/>
        </w:rPr>
        <w:t xml:space="preserve"> El vehículo debe ser devuelto, si no igual en óptimas condiciones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6F780D" w:rsidRPr="0046374C" w:rsidTr="006F780D">
        <w:tc>
          <w:tcPr>
            <w:tcW w:w="10112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F780D" w:rsidRPr="0046374C" w:rsidTr="006F780D">
        <w:tc>
          <w:tcPr>
            <w:tcW w:w="10112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F780D" w:rsidRPr="0046374C" w:rsidTr="006F780D">
        <w:tc>
          <w:tcPr>
            <w:tcW w:w="10112" w:type="dxa"/>
          </w:tcPr>
          <w:p w:rsidR="006F780D" w:rsidRPr="0046374C" w:rsidRDefault="006F780D" w:rsidP="00924617">
            <w:pPr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</w:tr>
    </w:tbl>
    <w:p w:rsidR="00CB057B" w:rsidRDefault="00CB057B" w:rsidP="00CB057B">
      <w:pPr>
        <w:spacing w:after="0"/>
        <w:jc w:val="both"/>
        <w:rPr>
          <w:rFonts w:cstheme="minorHAnsi"/>
          <w:b/>
          <w:sz w:val="16"/>
          <w:szCs w:val="16"/>
          <w:u w:val="single"/>
        </w:rPr>
      </w:pPr>
    </w:p>
    <w:p w:rsidR="006F780D" w:rsidRDefault="006F780D" w:rsidP="00CB057B">
      <w:pPr>
        <w:spacing w:after="0"/>
        <w:jc w:val="both"/>
        <w:rPr>
          <w:rFonts w:cstheme="minorHAnsi"/>
          <w:sz w:val="16"/>
          <w:szCs w:val="16"/>
        </w:rPr>
      </w:pPr>
      <w:r w:rsidRPr="0046374C">
        <w:rPr>
          <w:rFonts w:cstheme="minorHAnsi"/>
          <w:b/>
          <w:sz w:val="16"/>
          <w:szCs w:val="16"/>
          <w:u w:val="single"/>
        </w:rPr>
        <w:t>Una vez leída el acta y entregado el vehículo se da por terminado esta diligencia, se firma para constancia por quienes en ella intervienen</w:t>
      </w:r>
      <w:r w:rsidRPr="0046374C">
        <w:rPr>
          <w:rFonts w:cstheme="minorHAnsi"/>
          <w:sz w:val="16"/>
          <w:szCs w:val="16"/>
        </w:rPr>
        <w:t>.</w:t>
      </w:r>
    </w:p>
    <w:p w:rsidR="00440847" w:rsidRDefault="00440847" w:rsidP="00CB057B">
      <w:pPr>
        <w:spacing w:after="0"/>
        <w:jc w:val="both"/>
        <w:rPr>
          <w:rFonts w:cstheme="minorHAnsi"/>
          <w:sz w:val="16"/>
          <w:szCs w:val="16"/>
        </w:rPr>
      </w:pPr>
    </w:p>
    <w:p w:rsidR="00440847" w:rsidRPr="00440847" w:rsidRDefault="00440847" w:rsidP="00440847">
      <w:pPr>
        <w:spacing w:after="0"/>
        <w:jc w:val="center"/>
        <w:rPr>
          <w:rFonts w:cstheme="minorHAnsi"/>
          <w:b/>
          <w:sz w:val="16"/>
          <w:szCs w:val="16"/>
        </w:rPr>
      </w:pPr>
      <w:r w:rsidRPr="00440847">
        <w:rPr>
          <w:rFonts w:cstheme="minorHAnsi"/>
          <w:b/>
          <w:sz w:val="16"/>
          <w:szCs w:val="16"/>
        </w:rPr>
        <w:t>ENTREGA DEL VEHÍCULO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1C3B87" w:rsidRPr="0046374C" w:rsidTr="00CB057B">
        <w:trPr>
          <w:trHeight w:val="930"/>
        </w:trPr>
        <w:tc>
          <w:tcPr>
            <w:tcW w:w="5056" w:type="dxa"/>
          </w:tcPr>
          <w:p w:rsidR="00440847" w:rsidRDefault="00440847" w:rsidP="0044084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440847" w:rsidRDefault="001C3B87" w:rsidP="00440847">
            <w:pPr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Entregado por:</w:t>
            </w:r>
            <w:r w:rsidR="00CB057B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440847">
              <w:rPr>
                <w:rFonts w:cstheme="minorHAnsi"/>
                <w:sz w:val="16"/>
                <w:szCs w:val="16"/>
              </w:rPr>
              <w:t>____________________________</w:t>
            </w:r>
          </w:p>
          <w:p w:rsidR="001C3B87" w:rsidRPr="00CB057B" w:rsidRDefault="001C3B87" w:rsidP="0044084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CC:_____________________</w:t>
            </w:r>
          </w:p>
          <w:p w:rsidR="001C3B87" w:rsidRPr="0046374C" w:rsidRDefault="001C3B87" w:rsidP="0044084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 xml:space="preserve">División de Servicios                                 </w:t>
            </w:r>
            <w:r w:rsidR="00440847">
              <w:rPr>
                <w:rFonts w:cstheme="minorHAnsi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5056" w:type="dxa"/>
            <w:vMerge w:val="restart"/>
          </w:tcPr>
          <w:p w:rsidR="00440847" w:rsidRDefault="00440847" w:rsidP="0044084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CB057B" w:rsidRDefault="001C3B87" w:rsidP="00440847">
            <w:pPr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Recibido por:</w:t>
            </w:r>
            <w:r w:rsidR="00440847">
              <w:rPr>
                <w:rFonts w:cstheme="minorHAnsi"/>
                <w:b/>
                <w:sz w:val="16"/>
                <w:szCs w:val="16"/>
              </w:rPr>
              <w:t xml:space="preserve"> H. Representante: </w:t>
            </w:r>
            <w:r w:rsidR="00CB057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B057B">
              <w:rPr>
                <w:rFonts w:cstheme="minorHAnsi"/>
                <w:sz w:val="16"/>
                <w:szCs w:val="16"/>
              </w:rPr>
              <w:t>____________________________</w:t>
            </w:r>
          </w:p>
          <w:p w:rsidR="001C3B87" w:rsidRPr="00CB057B" w:rsidRDefault="001C3B87" w:rsidP="0044084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CC:_____________________________</w:t>
            </w:r>
          </w:p>
          <w:p w:rsidR="001C3B87" w:rsidRPr="0046374C" w:rsidRDefault="001C3B87" w:rsidP="0044084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Autorizado</w:t>
            </w:r>
            <w:r w:rsidR="00440847">
              <w:rPr>
                <w:rFonts w:cstheme="minorHAnsi"/>
                <w:sz w:val="16"/>
                <w:szCs w:val="16"/>
              </w:rPr>
              <w:t xml:space="preserve">:______________________  </w:t>
            </w:r>
            <w:r w:rsidRPr="0046374C">
              <w:rPr>
                <w:rFonts w:cstheme="minorHAnsi"/>
                <w:sz w:val="16"/>
                <w:szCs w:val="16"/>
              </w:rPr>
              <w:t>CC:_____________________________</w:t>
            </w:r>
          </w:p>
          <w:p w:rsidR="001C3B87" w:rsidRPr="0046374C" w:rsidRDefault="001C3B87" w:rsidP="0044084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Oficina:__________________________</w:t>
            </w:r>
          </w:p>
        </w:tc>
      </w:tr>
      <w:tr w:rsidR="001C3B87" w:rsidRPr="00CD5A24" w:rsidTr="00440847">
        <w:trPr>
          <w:trHeight w:val="439"/>
        </w:trPr>
        <w:tc>
          <w:tcPr>
            <w:tcW w:w="5056" w:type="dxa"/>
          </w:tcPr>
          <w:p w:rsidR="001C3B87" w:rsidRDefault="001C3B87" w:rsidP="0044084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Vo.Bo. Jefe División de Servicios</w:t>
            </w:r>
          </w:p>
          <w:p w:rsidR="00440847" w:rsidRPr="0046374C" w:rsidRDefault="00440847" w:rsidP="0044084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1C3B87" w:rsidRPr="0046374C" w:rsidRDefault="001C3B87" w:rsidP="00440847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__________________________</w:t>
            </w:r>
          </w:p>
        </w:tc>
        <w:tc>
          <w:tcPr>
            <w:tcW w:w="5056" w:type="dxa"/>
            <w:vMerge/>
          </w:tcPr>
          <w:p w:rsidR="001C3B87" w:rsidRPr="0046374C" w:rsidRDefault="001C3B87" w:rsidP="00CB057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440847" w:rsidRDefault="00440847" w:rsidP="00440847">
      <w:pPr>
        <w:tabs>
          <w:tab w:val="center" w:pos="4986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:rsidR="00440847" w:rsidRPr="00440847" w:rsidRDefault="00440847" w:rsidP="00440847">
      <w:pPr>
        <w:spacing w:after="0"/>
        <w:jc w:val="center"/>
        <w:rPr>
          <w:rFonts w:cstheme="minorHAnsi"/>
          <w:b/>
          <w:sz w:val="16"/>
          <w:szCs w:val="16"/>
        </w:rPr>
      </w:pPr>
      <w:r w:rsidRPr="00440847">
        <w:rPr>
          <w:rFonts w:cstheme="minorHAnsi"/>
          <w:b/>
          <w:sz w:val="16"/>
          <w:szCs w:val="16"/>
        </w:rPr>
        <w:t>RECIBO DEL VEHÍCULO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440847" w:rsidRPr="0046374C" w:rsidTr="00637F3F">
        <w:trPr>
          <w:trHeight w:val="930"/>
        </w:trPr>
        <w:tc>
          <w:tcPr>
            <w:tcW w:w="5056" w:type="dxa"/>
          </w:tcPr>
          <w:p w:rsidR="00440847" w:rsidRDefault="00440847" w:rsidP="00637F3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440847" w:rsidRDefault="00440847" w:rsidP="00637F3F">
            <w:pPr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Recibido por: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____________________________</w:t>
            </w:r>
          </w:p>
          <w:p w:rsidR="00440847" w:rsidRPr="00CB057B" w:rsidRDefault="00440847" w:rsidP="00637F3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CC:_____________________</w:t>
            </w:r>
          </w:p>
          <w:p w:rsidR="00440847" w:rsidRPr="0046374C" w:rsidRDefault="00440847" w:rsidP="00637F3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 xml:space="preserve">División de Servicios         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5056" w:type="dxa"/>
            <w:vMerge w:val="restart"/>
          </w:tcPr>
          <w:p w:rsidR="00440847" w:rsidRDefault="00440847" w:rsidP="00637F3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440847" w:rsidRDefault="00440847" w:rsidP="00637F3F">
            <w:pPr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b/>
                <w:sz w:val="16"/>
                <w:szCs w:val="16"/>
              </w:rPr>
              <w:t>Entregado por:</w:t>
            </w:r>
            <w:r>
              <w:rPr>
                <w:rFonts w:cstheme="minorHAnsi"/>
                <w:b/>
                <w:sz w:val="16"/>
                <w:szCs w:val="16"/>
              </w:rPr>
              <w:t xml:space="preserve"> H. Representante:  </w:t>
            </w:r>
            <w:r>
              <w:rPr>
                <w:rFonts w:cstheme="minorHAnsi"/>
                <w:sz w:val="16"/>
                <w:szCs w:val="16"/>
              </w:rPr>
              <w:t>____________________________</w:t>
            </w:r>
          </w:p>
          <w:p w:rsidR="00440847" w:rsidRPr="00CB057B" w:rsidRDefault="00440847" w:rsidP="00637F3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CC:_____________________________</w:t>
            </w:r>
          </w:p>
          <w:p w:rsidR="00440847" w:rsidRPr="0046374C" w:rsidRDefault="00440847" w:rsidP="00637F3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Autorizado</w:t>
            </w:r>
            <w:r>
              <w:rPr>
                <w:rFonts w:cstheme="minorHAnsi"/>
                <w:sz w:val="16"/>
                <w:szCs w:val="16"/>
              </w:rPr>
              <w:t xml:space="preserve">:______________________  </w:t>
            </w:r>
            <w:r w:rsidRPr="0046374C">
              <w:rPr>
                <w:rFonts w:cstheme="minorHAnsi"/>
                <w:sz w:val="16"/>
                <w:szCs w:val="16"/>
              </w:rPr>
              <w:t>CC:_____________________________</w:t>
            </w:r>
          </w:p>
          <w:p w:rsidR="00440847" w:rsidRPr="0046374C" w:rsidRDefault="00440847" w:rsidP="00637F3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Oficina:__________________________</w:t>
            </w:r>
          </w:p>
        </w:tc>
      </w:tr>
      <w:tr w:rsidR="00440847" w:rsidRPr="00CD5A24" w:rsidTr="00637F3F">
        <w:trPr>
          <w:trHeight w:val="439"/>
        </w:trPr>
        <w:tc>
          <w:tcPr>
            <w:tcW w:w="5056" w:type="dxa"/>
          </w:tcPr>
          <w:p w:rsidR="00440847" w:rsidRDefault="00440847" w:rsidP="00637F3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Vo.Bo. Jefe División de Servicios</w:t>
            </w:r>
          </w:p>
          <w:p w:rsidR="00440847" w:rsidRPr="0046374C" w:rsidRDefault="00440847" w:rsidP="00637F3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440847" w:rsidRPr="0046374C" w:rsidRDefault="00440847" w:rsidP="00637F3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4C">
              <w:rPr>
                <w:rFonts w:cstheme="minorHAnsi"/>
                <w:sz w:val="16"/>
                <w:szCs w:val="16"/>
              </w:rPr>
              <w:t>__________________________</w:t>
            </w:r>
          </w:p>
        </w:tc>
        <w:tc>
          <w:tcPr>
            <w:tcW w:w="5056" w:type="dxa"/>
            <w:vMerge/>
          </w:tcPr>
          <w:p w:rsidR="00440847" w:rsidRPr="0046374C" w:rsidRDefault="00440847" w:rsidP="00637F3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D27707" w:rsidRPr="00CD5A24" w:rsidRDefault="00CD5A24" w:rsidP="00CD5A24">
      <w:pPr>
        <w:tabs>
          <w:tab w:val="left" w:pos="7908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D27707" w:rsidRPr="00CD5A24" w:rsidSect="0099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10"/>
      <w:pgMar w:top="1701" w:right="1134" w:bottom="1134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97" w:rsidRDefault="002B2497" w:rsidP="00924617">
      <w:pPr>
        <w:spacing w:after="0" w:line="240" w:lineRule="auto"/>
      </w:pPr>
      <w:r>
        <w:separator/>
      </w:r>
    </w:p>
  </w:endnote>
  <w:endnote w:type="continuationSeparator" w:id="0">
    <w:p w:rsidR="002B2497" w:rsidRDefault="002B2497" w:rsidP="0092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38" w:rsidRDefault="00D575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732"/>
      <w:gridCol w:w="5540"/>
    </w:tblGrid>
    <w:tr w:rsidR="005D39A8" w:rsidRPr="00C00253" w:rsidTr="00996CB3">
      <w:trPr>
        <w:trHeight w:val="40"/>
      </w:trPr>
      <w:tc>
        <w:tcPr>
          <w:tcW w:w="473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:rsidR="005D39A8" w:rsidRPr="00C00253" w:rsidRDefault="002B2497">
          <w:pPr>
            <w:pStyle w:val="Piedepgina"/>
            <w:tabs>
              <w:tab w:val="center" w:pos="4111"/>
            </w:tabs>
            <w:spacing w:line="276" w:lineRule="auto"/>
            <w:rPr>
              <w:rFonts w:cs="Arial"/>
              <w:kern w:val="20"/>
              <w:sz w:val="14"/>
              <w:szCs w:val="14"/>
              <w:lang w:val="es-ES" w:eastAsia="es-ES"/>
            </w:rPr>
          </w:pPr>
          <w:hyperlink r:id="rId1" w:history="1">
            <w:r w:rsidR="005D39A8" w:rsidRPr="00C0025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5D39A8" w:rsidRPr="00C0025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</w:t>
          </w:r>
          <w:r w:rsidR="005D39A8" w:rsidRPr="00C00253">
            <w:rPr>
              <w:rFonts w:cs="Arial"/>
              <w:sz w:val="14"/>
              <w:szCs w:val="14"/>
            </w:rPr>
            <w:t>Capitolio Nacional</w:t>
          </w:r>
        </w:p>
        <w:p w:rsidR="005D39A8" w:rsidRPr="00C00253" w:rsidRDefault="002B2497">
          <w:pPr>
            <w:pStyle w:val="Piedepgina"/>
            <w:tabs>
              <w:tab w:val="center" w:pos="4111"/>
            </w:tabs>
            <w:spacing w:line="276" w:lineRule="auto"/>
            <w:rPr>
              <w:rStyle w:val="Hipervnculo"/>
              <w:rFonts w:cs="Arial"/>
              <w:color w:val="auto"/>
              <w:sz w:val="14"/>
              <w:szCs w:val="14"/>
            </w:rPr>
          </w:pPr>
          <w:hyperlink r:id="rId2" w:history="1">
            <w:r w:rsidR="005D39A8" w:rsidRPr="00C0025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Cra</w:t>
            </w:r>
          </w:hyperlink>
          <w:r w:rsidR="005D39A8" w:rsidRPr="00C00253">
            <w:rPr>
              <w:rFonts w:cs="Arial"/>
              <w:sz w:val="14"/>
              <w:szCs w:val="14"/>
            </w:rPr>
            <w:t xml:space="preserve"> 7 No 8 - 68</w:t>
          </w:r>
          <w:r w:rsidR="005D39A8" w:rsidRPr="00C0025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</w:t>
          </w:r>
          <w:r w:rsidR="00644F78" w:rsidRPr="00C0025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Nuevo del Congreso</w:t>
          </w:r>
        </w:p>
        <w:p w:rsidR="00C14C3D" w:rsidRPr="00C00253" w:rsidRDefault="005D39A8">
          <w:pPr>
            <w:pStyle w:val="Piedepgina"/>
            <w:tabs>
              <w:tab w:val="center" w:pos="4111"/>
            </w:tabs>
            <w:spacing w:line="276" w:lineRule="auto"/>
            <w:rPr>
              <w:rFonts w:cs="Arial"/>
              <w:sz w:val="14"/>
              <w:szCs w:val="14"/>
            </w:rPr>
          </w:pPr>
          <w:r w:rsidRPr="00C00253">
            <w:rPr>
              <w:rFonts w:cs="Arial"/>
              <w:sz w:val="14"/>
              <w:szCs w:val="14"/>
            </w:rPr>
            <w:t xml:space="preserve">Carrera 8 N° 12 B- 42  Dir. Administrativa </w:t>
          </w:r>
        </w:p>
        <w:p w:rsidR="005D39A8" w:rsidRPr="00C00253" w:rsidRDefault="00C14C3D">
          <w:pPr>
            <w:pStyle w:val="Piedepgina"/>
            <w:tabs>
              <w:tab w:val="center" w:pos="4111"/>
            </w:tabs>
            <w:spacing w:line="276" w:lineRule="auto"/>
            <w:rPr>
              <w:rFonts w:cs="Arial"/>
              <w:sz w:val="14"/>
              <w:szCs w:val="14"/>
            </w:rPr>
          </w:pPr>
          <w:r w:rsidRPr="00C00253">
            <w:rPr>
              <w:rFonts w:cs="Arial"/>
              <w:sz w:val="14"/>
              <w:szCs w:val="14"/>
            </w:rPr>
            <w:t>Bogotá D.C - Colombia</w:t>
          </w:r>
          <w:r w:rsidR="005D39A8" w:rsidRPr="00C00253">
            <w:rPr>
              <w:rFonts w:cs="Arial"/>
              <w:sz w:val="14"/>
              <w:szCs w:val="14"/>
            </w:rPr>
            <w:t xml:space="preserve">    </w:t>
          </w:r>
        </w:p>
        <w:p w:rsidR="005D39A8" w:rsidRPr="00C00253" w:rsidRDefault="005D39A8" w:rsidP="00CD5A24">
          <w:pPr>
            <w:tabs>
              <w:tab w:val="center" w:pos="4419"/>
              <w:tab w:val="right" w:pos="8838"/>
            </w:tabs>
            <w:rPr>
              <w:rFonts w:cs="Arial"/>
              <w:sz w:val="14"/>
              <w:szCs w:val="14"/>
            </w:rPr>
          </w:pPr>
        </w:p>
      </w:tc>
      <w:tc>
        <w:tcPr>
          <w:tcW w:w="55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5D39A8" w:rsidRPr="00C00253" w:rsidRDefault="002B2497">
          <w:pPr>
            <w:pStyle w:val="Piedepgina"/>
            <w:tabs>
              <w:tab w:val="center" w:pos="4111"/>
            </w:tabs>
            <w:spacing w:line="276" w:lineRule="auto"/>
            <w:jc w:val="right"/>
            <w:rPr>
              <w:rStyle w:val="Hipervnculo"/>
              <w:rFonts w:cs="Arial"/>
              <w:color w:val="auto"/>
              <w:kern w:val="20"/>
              <w:sz w:val="14"/>
              <w:szCs w:val="14"/>
              <w:u w:val="none"/>
              <w:lang w:val="es-ES" w:eastAsia="es-ES"/>
            </w:rPr>
          </w:pPr>
          <w:hyperlink r:id="rId3" w:history="1">
            <w:r w:rsidR="005D39A8" w:rsidRPr="00C0025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5D39A8" w:rsidRPr="00C00253" w:rsidRDefault="005D39A8">
          <w:pPr>
            <w:pStyle w:val="Piedepgina"/>
            <w:tabs>
              <w:tab w:val="center" w:pos="4111"/>
            </w:tabs>
            <w:spacing w:line="276" w:lineRule="auto"/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C0025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C14C3D" w:rsidRPr="00C00253" w:rsidRDefault="005D39A8" w:rsidP="00CD5A24">
          <w:pPr>
            <w:pStyle w:val="Piedepgina"/>
            <w:tabs>
              <w:tab w:val="center" w:pos="4111"/>
            </w:tabs>
            <w:spacing w:line="276" w:lineRule="auto"/>
            <w:jc w:val="right"/>
            <w:rPr>
              <w:rFonts w:cs="Arial"/>
              <w:sz w:val="14"/>
              <w:szCs w:val="14"/>
            </w:rPr>
          </w:pPr>
          <w:r w:rsidRPr="00C00253">
            <w:rPr>
              <w:rFonts w:cs="Arial"/>
              <w:sz w:val="14"/>
              <w:szCs w:val="14"/>
            </w:rPr>
            <w:t xml:space="preserve">                               Facebook: @camaraderepresentantes</w:t>
          </w:r>
        </w:p>
        <w:p w:rsidR="00C14C3D" w:rsidRPr="00C00253" w:rsidRDefault="00C14C3D" w:rsidP="00C14C3D">
          <w:pPr>
            <w:pStyle w:val="Piedepgina"/>
            <w:tabs>
              <w:tab w:val="center" w:pos="4111"/>
            </w:tabs>
            <w:spacing w:line="276" w:lineRule="auto"/>
            <w:jc w:val="right"/>
            <w:rPr>
              <w:rFonts w:cs="Arial"/>
              <w:sz w:val="14"/>
              <w:szCs w:val="14"/>
            </w:rPr>
          </w:pPr>
          <w:r w:rsidRPr="00C00253">
            <w:rPr>
              <w:rFonts w:cs="Arial"/>
              <w:sz w:val="14"/>
              <w:szCs w:val="14"/>
            </w:rPr>
            <w:t>PBX 3823000/4000/5000</w:t>
          </w:r>
        </w:p>
        <w:p w:rsidR="00C14C3D" w:rsidRPr="00C00253" w:rsidRDefault="00C14C3D" w:rsidP="00C14C3D">
          <w:pPr>
            <w:pStyle w:val="Piedepgina"/>
            <w:tabs>
              <w:tab w:val="center" w:pos="4111"/>
            </w:tabs>
            <w:spacing w:line="276" w:lineRule="auto"/>
            <w:jc w:val="right"/>
            <w:rPr>
              <w:rFonts w:cs="Arial"/>
              <w:sz w:val="14"/>
              <w:szCs w:val="14"/>
            </w:rPr>
          </w:pPr>
          <w:r w:rsidRPr="00C00253">
            <w:rPr>
              <w:rFonts w:cs="Arial"/>
              <w:sz w:val="14"/>
              <w:szCs w:val="14"/>
            </w:rPr>
            <w:t>Línea Gratuita 018000122512</w:t>
          </w:r>
        </w:p>
        <w:p w:rsidR="005D39A8" w:rsidRPr="00C00253" w:rsidRDefault="00C14C3D" w:rsidP="00C14C3D">
          <w:pPr>
            <w:pStyle w:val="Piedepgina"/>
            <w:tabs>
              <w:tab w:val="center" w:pos="4111"/>
            </w:tabs>
            <w:spacing w:line="276" w:lineRule="auto"/>
            <w:jc w:val="right"/>
            <w:rPr>
              <w:rFonts w:cs="Arial"/>
              <w:sz w:val="14"/>
              <w:szCs w:val="14"/>
            </w:rPr>
          </w:pPr>
          <w:r w:rsidRPr="00C00253">
            <w:rPr>
              <w:rFonts w:cs="Arial"/>
              <w:sz w:val="14"/>
              <w:szCs w:val="1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5D39A8" w:rsidRPr="00C0025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                                                                                                                                                                                           </w:t>
          </w:r>
        </w:p>
      </w:tc>
    </w:tr>
  </w:tbl>
  <w:p w:rsidR="00924617" w:rsidRDefault="0092461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38" w:rsidRDefault="00D575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97" w:rsidRDefault="002B2497" w:rsidP="00924617">
      <w:pPr>
        <w:spacing w:after="0" w:line="240" w:lineRule="auto"/>
      </w:pPr>
      <w:r>
        <w:separator/>
      </w:r>
    </w:p>
  </w:footnote>
  <w:footnote w:type="continuationSeparator" w:id="0">
    <w:p w:rsidR="002B2497" w:rsidRDefault="002B2497" w:rsidP="0092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38" w:rsidRDefault="00D575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9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078"/>
      <w:gridCol w:w="4986"/>
      <w:gridCol w:w="16"/>
      <w:gridCol w:w="1115"/>
      <w:gridCol w:w="1013"/>
    </w:tblGrid>
    <w:tr w:rsidR="00210DCB" w:rsidRPr="00C00253" w:rsidTr="00210DCB">
      <w:trPr>
        <w:cantSplit/>
        <w:trHeight w:val="482"/>
      </w:trPr>
      <w:tc>
        <w:tcPr>
          <w:tcW w:w="1508" w:type="pct"/>
          <w:vMerge w:val="restart"/>
          <w:vAlign w:val="center"/>
        </w:tcPr>
        <w:p w:rsidR="00210DCB" w:rsidRPr="00C00253" w:rsidRDefault="00210DCB" w:rsidP="005318C6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 w:rsidRPr="00C00253">
            <w:rPr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58C272D7" wp14:editId="36BC8FE0">
                <wp:simplePos x="0" y="0"/>
                <wp:positionH relativeFrom="column">
                  <wp:posOffset>-34925</wp:posOffset>
                </wp:positionH>
                <wp:positionV relativeFrom="paragraph">
                  <wp:posOffset>24765</wp:posOffset>
                </wp:positionV>
                <wp:extent cx="1781175" cy="790575"/>
                <wp:effectExtent l="0" t="0" r="9525" b="9525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0" w:type="pct"/>
          <w:gridSpan w:val="2"/>
          <w:tcBorders>
            <w:right w:val="nil"/>
          </w:tcBorders>
          <w:vAlign w:val="center"/>
        </w:tcPr>
        <w:p w:rsidR="00210DCB" w:rsidRPr="00C00253" w:rsidRDefault="00D57538" w:rsidP="00C14C3D">
          <w:pPr>
            <w:pStyle w:val="Encabezado"/>
            <w:spacing w:line="276" w:lineRule="auto"/>
            <w:jc w:val="center"/>
            <w:rPr>
              <w:rFonts w:cs="Arial"/>
              <w:b/>
            </w:rPr>
          </w:pPr>
          <w:r>
            <w:rPr>
              <w:rFonts w:cs="Arial"/>
              <w:b/>
              <w:lang w:eastAsia="es-CO"/>
            </w:rPr>
            <w:t xml:space="preserve">División de Servicios </w:t>
          </w:r>
        </w:p>
      </w:tc>
      <w:tc>
        <w:tcPr>
          <w:tcW w:w="1042" w:type="pct"/>
          <w:gridSpan w:val="2"/>
          <w:tcBorders>
            <w:left w:val="nil"/>
          </w:tcBorders>
          <w:vAlign w:val="center"/>
        </w:tcPr>
        <w:p w:rsidR="00210DCB" w:rsidRPr="00C00253" w:rsidRDefault="00210DCB" w:rsidP="005318C6">
          <w:pPr>
            <w:pStyle w:val="Encabezado"/>
            <w:jc w:val="center"/>
            <w:rPr>
              <w:sz w:val="16"/>
              <w:szCs w:val="16"/>
            </w:rPr>
          </w:pPr>
        </w:p>
      </w:tc>
    </w:tr>
    <w:tr w:rsidR="00924617" w:rsidRPr="00C00253" w:rsidTr="00C14C3D">
      <w:trPr>
        <w:cantSplit/>
        <w:trHeight w:val="281"/>
      </w:trPr>
      <w:tc>
        <w:tcPr>
          <w:tcW w:w="1508" w:type="pct"/>
          <w:vMerge/>
          <w:vAlign w:val="center"/>
        </w:tcPr>
        <w:p w:rsidR="00924617" w:rsidRPr="00C00253" w:rsidRDefault="00924617" w:rsidP="005318C6">
          <w:pPr>
            <w:pStyle w:val="Encabezado"/>
            <w:jc w:val="center"/>
            <w:rPr>
              <w:rFonts w:cs="Arial"/>
            </w:rPr>
          </w:pPr>
        </w:p>
      </w:tc>
      <w:tc>
        <w:tcPr>
          <w:tcW w:w="2442" w:type="pct"/>
          <w:vMerge w:val="restart"/>
          <w:vAlign w:val="center"/>
        </w:tcPr>
        <w:p w:rsidR="00924617" w:rsidRPr="00C00253" w:rsidRDefault="00C14C3D" w:rsidP="005318C6">
          <w:pPr>
            <w:pStyle w:val="Encabezado"/>
            <w:jc w:val="center"/>
            <w:rPr>
              <w:rFonts w:cs="Arial"/>
              <w:b/>
            </w:rPr>
          </w:pPr>
          <w:r w:rsidRPr="00C00253">
            <w:rPr>
              <w:b/>
            </w:rPr>
            <w:t>Registro para Entrega o Recibo de Vehículos</w:t>
          </w:r>
        </w:p>
      </w:tc>
      <w:tc>
        <w:tcPr>
          <w:tcW w:w="554" w:type="pct"/>
          <w:gridSpan w:val="2"/>
          <w:vAlign w:val="center"/>
        </w:tcPr>
        <w:p w:rsidR="00924617" w:rsidRPr="00C00253" w:rsidRDefault="00924617" w:rsidP="00C14C3D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C00253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496" w:type="pct"/>
          <w:vAlign w:val="center"/>
        </w:tcPr>
        <w:p w:rsidR="00924617" w:rsidRPr="00C00253" w:rsidRDefault="00107784" w:rsidP="00D5753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bookmarkStart w:id="0" w:name="_GoBack"/>
          <w:r w:rsidRPr="00107784">
            <w:rPr>
              <w:rFonts w:cs="Arial"/>
              <w:sz w:val="14"/>
              <w:szCs w:val="14"/>
            </w:rPr>
            <w:t>A-</w:t>
          </w:r>
          <w:proofErr w:type="spellStart"/>
          <w:r w:rsidRPr="00107784">
            <w:rPr>
              <w:rFonts w:cs="Arial"/>
              <w:sz w:val="14"/>
              <w:szCs w:val="14"/>
            </w:rPr>
            <w:t>A.DS.4</w:t>
          </w:r>
          <w:proofErr w:type="spellEnd"/>
          <w:r w:rsidRPr="00107784">
            <w:rPr>
              <w:rFonts w:cs="Arial"/>
              <w:sz w:val="14"/>
              <w:szCs w:val="14"/>
            </w:rPr>
            <w:t>-</w:t>
          </w:r>
          <w:proofErr w:type="spellStart"/>
          <w:r w:rsidRPr="00107784">
            <w:rPr>
              <w:rFonts w:cs="Arial"/>
              <w:sz w:val="14"/>
              <w:szCs w:val="14"/>
            </w:rPr>
            <w:t>F0</w:t>
          </w:r>
          <w:r w:rsidR="00D57538">
            <w:rPr>
              <w:rFonts w:cs="Arial"/>
              <w:sz w:val="14"/>
              <w:szCs w:val="14"/>
            </w:rPr>
            <w:t>1</w:t>
          </w:r>
          <w:bookmarkEnd w:id="0"/>
          <w:proofErr w:type="spellEnd"/>
        </w:p>
      </w:tc>
    </w:tr>
    <w:tr w:rsidR="00924617" w:rsidRPr="00C00253" w:rsidTr="00C14C3D">
      <w:trPr>
        <w:cantSplit/>
        <w:trHeight w:val="214"/>
      </w:trPr>
      <w:tc>
        <w:tcPr>
          <w:tcW w:w="1508" w:type="pct"/>
          <w:vMerge/>
          <w:vAlign w:val="center"/>
        </w:tcPr>
        <w:p w:rsidR="00924617" w:rsidRPr="00C00253" w:rsidRDefault="00924617" w:rsidP="005318C6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2442" w:type="pct"/>
          <w:vMerge/>
          <w:vAlign w:val="center"/>
        </w:tcPr>
        <w:p w:rsidR="00924617" w:rsidRPr="00C00253" w:rsidRDefault="00924617" w:rsidP="005318C6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554" w:type="pct"/>
          <w:gridSpan w:val="2"/>
          <w:vAlign w:val="center"/>
        </w:tcPr>
        <w:p w:rsidR="00924617" w:rsidRPr="00C00253" w:rsidRDefault="00924617" w:rsidP="00C14C3D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C00253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496" w:type="pct"/>
          <w:vAlign w:val="center"/>
        </w:tcPr>
        <w:p w:rsidR="00924617" w:rsidRPr="00C00253" w:rsidRDefault="00C14C3D" w:rsidP="00107784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C00253">
            <w:rPr>
              <w:rFonts w:cs="Arial"/>
              <w:sz w:val="14"/>
              <w:szCs w:val="14"/>
            </w:rPr>
            <w:t>01-201</w:t>
          </w:r>
          <w:r w:rsidR="00107784">
            <w:rPr>
              <w:rFonts w:cs="Arial"/>
              <w:sz w:val="14"/>
              <w:szCs w:val="14"/>
            </w:rPr>
            <w:t>6</w:t>
          </w:r>
        </w:p>
      </w:tc>
    </w:tr>
    <w:tr w:rsidR="00924617" w:rsidRPr="00C00253" w:rsidTr="00C14C3D">
      <w:trPr>
        <w:cantSplit/>
        <w:trHeight w:val="68"/>
      </w:trPr>
      <w:tc>
        <w:tcPr>
          <w:tcW w:w="1508" w:type="pct"/>
          <w:vMerge/>
          <w:vAlign w:val="center"/>
        </w:tcPr>
        <w:p w:rsidR="00924617" w:rsidRPr="00C00253" w:rsidRDefault="00924617" w:rsidP="005318C6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2442" w:type="pct"/>
          <w:vMerge/>
          <w:vAlign w:val="center"/>
        </w:tcPr>
        <w:p w:rsidR="00924617" w:rsidRPr="00C00253" w:rsidRDefault="00924617" w:rsidP="005318C6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554" w:type="pct"/>
          <w:gridSpan w:val="2"/>
          <w:vAlign w:val="center"/>
        </w:tcPr>
        <w:p w:rsidR="00924617" w:rsidRPr="00C00253" w:rsidRDefault="00924617" w:rsidP="00C14C3D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C00253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496" w:type="pct"/>
          <w:vAlign w:val="center"/>
        </w:tcPr>
        <w:p w:rsidR="00924617" w:rsidRPr="00C00253" w:rsidRDefault="00C14C3D" w:rsidP="00C14C3D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C00253">
            <w:rPr>
              <w:rFonts w:cs="Arial"/>
              <w:b/>
              <w:sz w:val="14"/>
              <w:szCs w:val="14"/>
            </w:rPr>
            <w:fldChar w:fldCharType="begin"/>
          </w:r>
          <w:r w:rsidRPr="00C00253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C00253">
            <w:rPr>
              <w:rFonts w:cs="Arial"/>
              <w:b/>
              <w:sz w:val="14"/>
              <w:szCs w:val="14"/>
            </w:rPr>
            <w:fldChar w:fldCharType="separate"/>
          </w:r>
          <w:r w:rsidR="00D57538" w:rsidRPr="00D5753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C00253">
            <w:rPr>
              <w:rFonts w:cs="Arial"/>
              <w:b/>
              <w:sz w:val="14"/>
              <w:szCs w:val="14"/>
            </w:rPr>
            <w:fldChar w:fldCharType="end"/>
          </w:r>
          <w:r w:rsidRPr="00C00253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C00253">
            <w:rPr>
              <w:rFonts w:cs="Arial"/>
              <w:b/>
              <w:sz w:val="14"/>
              <w:szCs w:val="14"/>
            </w:rPr>
            <w:fldChar w:fldCharType="begin"/>
          </w:r>
          <w:r w:rsidRPr="00C00253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C00253">
            <w:rPr>
              <w:rFonts w:cs="Arial"/>
              <w:b/>
              <w:sz w:val="14"/>
              <w:szCs w:val="14"/>
            </w:rPr>
            <w:fldChar w:fldCharType="separate"/>
          </w:r>
          <w:r w:rsidR="00D57538" w:rsidRPr="00D5753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C00253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924617" w:rsidRDefault="0092461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38" w:rsidRDefault="00D575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17"/>
    <w:rsid w:val="000812E3"/>
    <w:rsid w:val="000E47D9"/>
    <w:rsid w:val="000F3BE5"/>
    <w:rsid w:val="00107784"/>
    <w:rsid w:val="00144CE9"/>
    <w:rsid w:val="00195485"/>
    <w:rsid w:val="001C3B87"/>
    <w:rsid w:val="00210DCB"/>
    <w:rsid w:val="00215604"/>
    <w:rsid w:val="002207C6"/>
    <w:rsid w:val="002B2497"/>
    <w:rsid w:val="00440847"/>
    <w:rsid w:val="00456726"/>
    <w:rsid w:val="0046374C"/>
    <w:rsid w:val="004969A3"/>
    <w:rsid w:val="004D3D84"/>
    <w:rsid w:val="005045D5"/>
    <w:rsid w:val="00555FC5"/>
    <w:rsid w:val="005A2779"/>
    <w:rsid w:val="005D39A8"/>
    <w:rsid w:val="005E64D1"/>
    <w:rsid w:val="00612B8F"/>
    <w:rsid w:val="00644F78"/>
    <w:rsid w:val="006B1B20"/>
    <w:rsid w:val="006E5023"/>
    <w:rsid w:val="006F780D"/>
    <w:rsid w:val="00844B64"/>
    <w:rsid w:val="008862A6"/>
    <w:rsid w:val="008E739F"/>
    <w:rsid w:val="008F6FB8"/>
    <w:rsid w:val="00924617"/>
    <w:rsid w:val="00996CB3"/>
    <w:rsid w:val="009F5409"/>
    <w:rsid w:val="00A165E1"/>
    <w:rsid w:val="00AE728B"/>
    <w:rsid w:val="00C00253"/>
    <w:rsid w:val="00C14C3D"/>
    <w:rsid w:val="00CB057B"/>
    <w:rsid w:val="00CD321F"/>
    <w:rsid w:val="00CD5A24"/>
    <w:rsid w:val="00D27707"/>
    <w:rsid w:val="00D57538"/>
    <w:rsid w:val="00F2040E"/>
    <w:rsid w:val="00F37512"/>
    <w:rsid w:val="00FC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617"/>
  </w:style>
  <w:style w:type="paragraph" w:styleId="Piedepgina">
    <w:name w:val="footer"/>
    <w:basedOn w:val="Normal"/>
    <w:link w:val="PiedepginaCar"/>
    <w:uiPriority w:val="99"/>
    <w:unhideWhenUsed/>
    <w:rsid w:val="0092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617"/>
  </w:style>
  <w:style w:type="character" w:styleId="Hipervnculo">
    <w:name w:val="Hyperlink"/>
    <w:basedOn w:val="Fuentedeprrafopredeter"/>
    <w:uiPriority w:val="99"/>
    <w:unhideWhenUsed/>
    <w:rsid w:val="0092461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156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617"/>
  </w:style>
  <w:style w:type="paragraph" w:styleId="Piedepgina">
    <w:name w:val="footer"/>
    <w:basedOn w:val="Normal"/>
    <w:link w:val="PiedepginaCar"/>
    <w:uiPriority w:val="99"/>
    <w:unhideWhenUsed/>
    <w:rsid w:val="0092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617"/>
  </w:style>
  <w:style w:type="character" w:styleId="Hipervnculo">
    <w:name w:val="Hyperlink"/>
    <w:basedOn w:val="Fuentedeprrafopredeter"/>
    <w:uiPriority w:val="99"/>
    <w:unhideWhenUsed/>
    <w:rsid w:val="0092461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156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Alvaro Torres</cp:lastModifiedBy>
  <cp:revision>13</cp:revision>
  <cp:lastPrinted>2015-07-07T21:11:00Z</cp:lastPrinted>
  <dcterms:created xsi:type="dcterms:W3CDTF">2015-08-05T17:10:00Z</dcterms:created>
  <dcterms:modified xsi:type="dcterms:W3CDTF">2016-04-18T20:51:00Z</dcterms:modified>
</cp:coreProperties>
</file>